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12" w:rsidRPr="003159C6" w:rsidRDefault="003159C6" w:rsidP="003159C6">
      <w:pPr>
        <w:spacing w:after="0"/>
        <w:ind w:left="705" w:hanging="705"/>
        <w:jc w:val="right"/>
        <w:rPr>
          <w:rFonts w:asciiTheme="minorHAnsi" w:hAnsiTheme="minorHAnsi" w:cs="Tahoma"/>
          <w:sz w:val="20"/>
          <w:lang w:val="es-PY"/>
        </w:rPr>
      </w:pPr>
      <w:r>
        <w:rPr>
          <w:rFonts w:asciiTheme="minorHAnsi" w:hAnsiTheme="minorHAnsi" w:cs="Tahoma"/>
          <w:sz w:val="20"/>
          <w:lang w:val="es-PY"/>
        </w:rPr>
        <w:t>San Lorenzo, ______ de</w:t>
      </w:r>
      <w:r w:rsidR="00456F12" w:rsidRPr="00DB2266">
        <w:rPr>
          <w:rFonts w:asciiTheme="minorHAnsi" w:hAnsiTheme="minorHAnsi" w:cs="Tahoma"/>
          <w:sz w:val="20"/>
          <w:lang w:val="es-PY"/>
        </w:rPr>
        <w:t xml:space="preserve"> </w:t>
      </w:r>
      <w:r>
        <w:rPr>
          <w:rFonts w:asciiTheme="minorHAnsi" w:hAnsiTheme="minorHAnsi" w:cs="Tahoma"/>
          <w:sz w:val="20"/>
          <w:lang w:val="es-PY"/>
        </w:rPr>
        <w:t>_____</w:t>
      </w:r>
      <w:r w:rsidR="00456F12">
        <w:rPr>
          <w:rFonts w:asciiTheme="minorHAnsi" w:hAnsiTheme="minorHAnsi" w:cs="Tahoma"/>
          <w:sz w:val="20"/>
          <w:lang w:val="es-PY"/>
        </w:rPr>
        <w:t>_</w:t>
      </w:r>
      <w:r>
        <w:rPr>
          <w:rFonts w:asciiTheme="minorHAnsi" w:hAnsiTheme="minorHAnsi" w:cs="Tahoma"/>
          <w:sz w:val="20"/>
          <w:lang w:val="es-PY"/>
        </w:rPr>
        <w:t xml:space="preserve"> </w:t>
      </w:r>
      <w:proofErr w:type="spellStart"/>
      <w:r>
        <w:rPr>
          <w:rFonts w:asciiTheme="minorHAnsi" w:hAnsiTheme="minorHAnsi" w:cs="Tahoma"/>
          <w:sz w:val="20"/>
          <w:lang w:val="es-PY"/>
        </w:rPr>
        <w:t>de</w:t>
      </w:r>
      <w:proofErr w:type="spellEnd"/>
      <w:r w:rsidR="00456F12" w:rsidRPr="00DB2266">
        <w:rPr>
          <w:rFonts w:asciiTheme="minorHAnsi" w:hAnsiTheme="minorHAnsi" w:cs="Tahoma"/>
          <w:sz w:val="20"/>
          <w:lang w:val="es-PY"/>
        </w:rPr>
        <w:t xml:space="preserve"> </w:t>
      </w:r>
      <w:r>
        <w:rPr>
          <w:rFonts w:asciiTheme="minorHAnsi" w:hAnsiTheme="minorHAnsi" w:cs="Tahoma"/>
          <w:sz w:val="20"/>
          <w:lang w:val="es-PY"/>
        </w:rPr>
        <w:t xml:space="preserve">________. </w:t>
      </w:r>
      <w:r w:rsidR="00456F12">
        <w:rPr>
          <w:rFonts w:asciiTheme="minorHAnsi" w:hAnsiTheme="minorHAnsi" w:cs="Tahoma"/>
          <w:sz w:val="10"/>
        </w:rPr>
        <w:t xml:space="preserve"> </w:t>
      </w:r>
    </w:p>
    <w:p w:rsidR="00456F12" w:rsidRPr="0032534B" w:rsidRDefault="00456F12" w:rsidP="003159C6">
      <w:pPr>
        <w:spacing w:before="120" w:after="0" w:line="276" w:lineRule="auto"/>
        <w:jc w:val="both"/>
        <w:rPr>
          <w:rFonts w:cs="Calibri"/>
          <w:lang w:val="es-ES_tradnl"/>
        </w:rPr>
      </w:pPr>
      <w:r w:rsidRPr="0032534B">
        <w:rPr>
          <w:rFonts w:cs="Calibri"/>
          <w:lang w:val="es-ES_tradnl"/>
        </w:rPr>
        <w:t>Señor</w:t>
      </w:r>
    </w:p>
    <w:p w:rsidR="00456F12" w:rsidRPr="0032534B" w:rsidRDefault="00456F12" w:rsidP="00456F12">
      <w:pPr>
        <w:spacing w:after="0" w:line="276" w:lineRule="auto"/>
        <w:jc w:val="both"/>
        <w:rPr>
          <w:rFonts w:cs="Calibri"/>
          <w:lang w:val="es-ES_tradnl"/>
        </w:rPr>
      </w:pPr>
      <w:r w:rsidRPr="0032534B">
        <w:rPr>
          <w:rFonts w:cs="Calibri"/>
          <w:lang w:val="es-ES_tradnl"/>
        </w:rPr>
        <w:t xml:space="preserve">Prof. Dr. </w:t>
      </w:r>
      <w:r w:rsidR="00C321B5">
        <w:rPr>
          <w:rFonts w:cs="Calibri"/>
          <w:b/>
          <w:lang w:val="es-ES_tradnl"/>
        </w:rPr>
        <w:t>OSMAR MANUEL CUENCA TORRES</w:t>
      </w:r>
      <w:r w:rsidRPr="0032534B">
        <w:rPr>
          <w:rFonts w:cs="Calibri"/>
          <w:b/>
          <w:lang w:val="es-ES_tradnl"/>
        </w:rPr>
        <w:t>,</w:t>
      </w:r>
      <w:r w:rsidRPr="0032534B">
        <w:rPr>
          <w:rFonts w:cs="Calibri"/>
          <w:lang w:val="es-ES_tradnl"/>
        </w:rPr>
        <w:t xml:space="preserve"> </w:t>
      </w:r>
      <w:r>
        <w:rPr>
          <w:rFonts w:cs="Calibri"/>
          <w:lang w:val="es-ES_tradnl"/>
        </w:rPr>
        <w:t>Decano</w:t>
      </w:r>
    </w:p>
    <w:p w:rsidR="00456F12" w:rsidRPr="0032534B" w:rsidRDefault="00456F12" w:rsidP="00456F12">
      <w:pPr>
        <w:spacing w:after="0" w:line="276" w:lineRule="auto"/>
        <w:jc w:val="both"/>
        <w:rPr>
          <w:rFonts w:cs="Calibri"/>
          <w:lang w:val="es-ES_tradnl"/>
        </w:rPr>
      </w:pPr>
      <w:r>
        <w:rPr>
          <w:rFonts w:cs="Calibri"/>
          <w:lang w:val="es-ES_tradnl"/>
        </w:rPr>
        <w:t xml:space="preserve">Facultad de Ciencias Médicas – Universidad Nacional de Asunción </w:t>
      </w:r>
    </w:p>
    <w:p w:rsidR="00456F12" w:rsidRPr="001D5809" w:rsidRDefault="001D5809" w:rsidP="00456F12">
      <w:pPr>
        <w:spacing w:before="120" w:after="120" w:line="276" w:lineRule="auto"/>
        <w:jc w:val="both"/>
        <w:rPr>
          <w:rFonts w:cs="Calibri"/>
          <w:lang w:val="es-ES_tradnl"/>
        </w:rPr>
      </w:pPr>
      <w:r w:rsidRPr="001D5809">
        <w:rPr>
          <w:rFonts w:cs="Calibri"/>
          <w:lang w:val="es-ES_tradnl"/>
        </w:rPr>
        <w:t>De mi consideración</w:t>
      </w:r>
      <w:r>
        <w:rPr>
          <w:rFonts w:cs="Calibri"/>
          <w:lang w:val="es-ES_tradnl"/>
        </w:rPr>
        <w:t>:</w:t>
      </w:r>
    </w:p>
    <w:p w:rsidR="00F52707" w:rsidRDefault="001D5809" w:rsidP="004A6992">
      <w:pPr>
        <w:spacing w:after="120" w:line="360" w:lineRule="auto"/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Tengo a bien dirigirme al Señor Decano de la Facultad de Ciencias Médicas de la Universidad Nacional de Asunción, en relación al Concurso abierto de Títulos, Méritos  y Aptitudes según Resolución Nº ______ de fecha ____/____/______, emanada del _________________________ para acceder al cargo de </w:t>
      </w:r>
      <w:r w:rsidRPr="00E46531">
        <w:rPr>
          <w:rFonts w:asciiTheme="minorHAnsi" w:hAnsiTheme="minorHAnsi" w:cs="Tahoma"/>
          <w:b/>
          <w:sz w:val="20"/>
        </w:rPr>
        <w:t>_______________</w:t>
      </w:r>
      <w:r w:rsidR="00F52707">
        <w:rPr>
          <w:rFonts w:asciiTheme="minorHAnsi" w:hAnsiTheme="minorHAnsi" w:cs="Tahoma"/>
          <w:b/>
          <w:sz w:val="20"/>
        </w:rPr>
        <w:t>____________________</w:t>
      </w:r>
      <w:r w:rsidRPr="00E46531">
        <w:rPr>
          <w:rFonts w:asciiTheme="minorHAnsi" w:hAnsiTheme="minorHAnsi" w:cs="Tahoma"/>
          <w:b/>
          <w:sz w:val="20"/>
        </w:rPr>
        <w:t>___________</w:t>
      </w:r>
      <w:r w:rsidR="00F52707">
        <w:rPr>
          <w:rFonts w:asciiTheme="minorHAnsi" w:hAnsiTheme="minorHAnsi" w:cs="Tahoma"/>
          <w:b/>
          <w:sz w:val="20"/>
        </w:rPr>
        <w:t>______________</w:t>
      </w:r>
      <w:r w:rsidRPr="00E46531">
        <w:rPr>
          <w:rFonts w:asciiTheme="minorHAnsi" w:hAnsiTheme="minorHAnsi" w:cs="Tahoma"/>
          <w:b/>
          <w:sz w:val="20"/>
        </w:rPr>
        <w:t>____</w:t>
      </w:r>
      <w:r w:rsidRPr="00DB2266">
        <w:rPr>
          <w:rFonts w:asciiTheme="minorHAnsi" w:hAnsiTheme="minorHAnsi" w:cs="Tahoma"/>
          <w:sz w:val="20"/>
        </w:rPr>
        <w:t xml:space="preserve"> </w:t>
      </w:r>
      <w:r>
        <w:rPr>
          <w:rFonts w:asciiTheme="minorHAnsi" w:hAnsiTheme="minorHAnsi" w:cs="Tahoma"/>
          <w:sz w:val="20"/>
        </w:rPr>
        <w:t xml:space="preserve"> con funciones de </w:t>
      </w:r>
      <w:r w:rsidRPr="00E46531">
        <w:rPr>
          <w:rFonts w:asciiTheme="minorHAnsi" w:hAnsiTheme="minorHAnsi" w:cs="Tahoma"/>
          <w:b/>
          <w:sz w:val="20"/>
        </w:rPr>
        <w:t>______________________________________________________________</w:t>
      </w:r>
      <w:r w:rsidRPr="00DB2266">
        <w:rPr>
          <w:rFonts w:asciiTheme="minorHAnsi" w:hAnsiTheme="minorHAnsi" w:cs="Tahoma"/>
          <w:sz w:val="20"/>
        </w:rPr>
        <w:t xml:space="preserve"> </w:t>
      </w:r>
      <w:r>
        <w:rPr>
          <w:rFonts w:asciiTheme="minorHAnsi" w:hAnsiTheme="minorHAnsi" w:cs="Tahoma"/>
          <w:sz w:val="20"/>
        </w:rPr>
        <w:t xml:space="preserve"> en la</w:t>
      </w:r>
      <w:r w:rsidRPr="001D5809">
        <w:rPr>
          <w:rFonts w:asciiTheme="minorHAnsi" w:hAnsiTheme="minorHAnsi" w:cs="Tahoma"/>
          <w:sz w:val="20"/>
        </w:rPr>
        <w:t xml:space="preserve"> </w:t>
      </w:r>
      <w:r>
        <w:rPr>
          <w:rFonts w:asciiTheme="minorHAnsi" w:hAnsiTheme="minorHAnsi" w:cs="Tahoma"/>
          <w:sz w:val="20"/>
        </w:rPr>
        <w:t xml:space="preserve">Cátedra/ Departamento/ Servicio </w:t>
      </w:r>
      <w:r w:rsidR="00F52707">
        <w:rPr>
          <w:rFonts w:asciiTheme="minorHAnsi" w:hAnsiTheme="minorHAnsi" w:cs="Tahoma"/>
          <w:b/>
          <w:sz w:val="20"/>
        </w:rPr>
        <w:t>_____________</w:t>
      </w:r>
      <w:r w:rsidRPr="00E46531">
        <w:rPr>
          <w:rFonts w:asciiTheme="minorHAnsi" w:hAnsiTheme="minorHAnsi" w:cs="Tahoma"/>
          <w:b/>
          <w:sz w:val="20"/>
        </w:rPr>
        <w:t>______________________</w:t>
      </w:r>
      <w:bookmarkStart w:id="0" w:name="_GoBack"/>
      <w:bookmarkEnd w:id="0"/>
      <w:r w:rsidRPr="00E46531">
        <w:rPr>
          <w:rFonts w:asciiTheme="minorHAnsi" w:hAnsiTheme="minorHAnsi" w:cs="Tahoma"/>
          <w:b/>
          <w:sz w:val="20"/>
        </w:rPr>
        <w:t>_________________</w:t>
      </w:r>
      <w:r w:rsidR="00F52707">
        <w:rPr>
          <w:rFonts w:asciiTheme="minorHAnsi" w:hAnsiTheme="minorHAnsi" w:cs="Tahoma"/>
          <w:b/>
          <w:sz w:val="20"/>
        </w:rPr>
        <w:t>________________</w:t>
      </w:r>
      <w:r w:rsidRPr="00E46531">
        <w:rPr>
          <w:rFonts w:asciiTheme="minorHAnsi" w:hAnsiTheme="minorHAnsi" w:cs="Tahoma"/>
          <w:b/>
          <w:sz w:val="20"/>
        </w:rPr>
        <w:t>______</w:t>
      </w:r>
      <w:r>
        <w:rPr>
          <w:rFonts w:asciiTheme="minorHAnsi" w:hAnsiTheme="minorHAnsi" w:cs="Tahoma"/>
          <w:sz w:val="20"/>
        </w:rPr>
        <w:t xml:space="preserve">, </w:t>
      </w:r>
      <w:r w:rsidR="00F52707">
        <w:rPr>
          <w:rFonts w:asciiTheme="minorHAnsi" w:hAnsiTheme="minorHAnsi" w:cs="Tahoma"/>
          <w:sz w:val="20"/>
        </w:rPr>
        <w:t xml:space="preserve">con una carga horaria de </w:t>
      </w:r>
      <w:r>
        <w:rPr>
          <w:rFonts w:asciiTheme="minorHAnsi" w:hAnsiTheme="minorHAnsi" w:cs="Tahoma"/>
          <w:sz w:val="20"/>
        </w:rPr>
        <w:t>_</w:t>
      </w:r>
      <w:r w:rsidR="00F52707">
        <w:rPr>
          <w:rFonts w:asciiTheme="minorHAnsi" w:hAnsiTheme="minorHAnsi" w:cs="Tahoma"/>
          <w:sz w:val="20"/>
        </w:rPr>
        <w:t>_</w:t>
      </w:r>
      <w:r>
        <w:rPr>
          <w:rFonts w:asciiTheme="minorHAnsi" w:hAnsiTheme="minorHAnsi" w:cs="Tahoma"/>
          <w:sz w:val="20"/>
        </w:rPr>
        <w:t xml:space="preserve">_ horas semanales, en el horario de </w:t>
      </w:r>
      <w:r w:rsidR="00F52707" w:rsidRPr="00E46531">
        <w:rPr>
          <w:rFonts w:asciiTheme="minorHAnsi" w:hAnsiTheme="minorHAnsi" w:cs="Tahoma"/>
          <w:b/>
          <w:sz w:val="20"/>
        </w:rPr>
        <w:t>_________________</w:t>
      </w:r>
      <w:r w:rsidR="00F52707">
        <w:rPr>
          <w:rFonts w:asciiTheme="minorHAnsi" w:hAnsiTheme="minorHAnsi" w:cs="Tahoma"/>
          <w:b/>
          <w:sz w:val="20"/>
        </w:rPr>
        <w:t>__</w:t>
      </w:r>
      <w:r w:rsidR="00F52707" w:rsidRPr="00E46531">
        <w:rPr>
          <w:rFonts w:asciiTheme="minorHAnsi" w:hAnsiTheme="minorHAnsi" w:cs="Tahoma"/>
          <w:b/>
          <w:sz w:val="20"/>
        </w:rPr>
        <w:t>______</w:t>
      </w:r>
      <w:r w:rsidR="00F52707">
        <w:rPr>
          <w:rFonts w:asciiTheme="minorHAnsi" w:hAnsiTheme="minorHAnsi" w:cs="Tahoma"/>
          <w:b/>
          <w:sz w:val="20"/>
        </w:rPr>
        <w:t>_____________________</w:t>
      </w:r>
      <w:r w:rsidR="00F52707" w:rsidRPr="00E46531">
        <w:rPr>
          <w:rFonts w:asciiTheme="minorHAnsi" w:hAnsiTheme="minorHAnsi" w:cs="Tahoma"/>
          <w:b/>
          <w:sz w:val="20"/>
        </w:rPr>
        <w:t>_</w:t>
      </w:r>
      <w:r w:rsidR="00F52707">
        <w:rPr>
          <w:rFonts w:asciiTheme="minorHAnsi" w:hAnsiTheme="minorHAnsi" w:cs="Tahoma"/>
          <w:b/>
          <w:sz w:val="20"/>
        </w:rPr>
        <w:t>__________</w:t>
      </w:r>
      <w:r w:rsidR="00F52707" w:rsidRPr="00E46531">
        <w:rPr>
          <w:rFonts w:asciiTheme="minorHAnsi" w:hAnsiTheme="minorHAnsi" w:cs="Tahoma"/>
          <w:b/>
          <w:sz w:val="20"/>
        </w:rPr>
        <w:t>_____</w:t>
      </w:r>
      <w:r w:rsidR="00F52707">
        <w:rPr>
          <w:rFonts w:asciiTheme="minorHAnsi" w:hAnsiTheme="minorHAnsi" w:cs="Tahoma"/>
          <w:sz w:val="20"/>
        </w:rPr>
        <w:t>, al cual me he presentado.</w:t>
      </w:r>
    </w:p>
    <w:p w:rsidR="00F52707" w:rsidRDefault="00F52707" w:rsidP="004A6992">
      <w:pPr>
        <w:spacing w:after="120" w:line="360" w:lineRule="auto"/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Al respecto, y teniendo en consideración que a la fecha poseo un rubro activo de _____________________________ en _____________________________________________________, en el cual me encuentro cumpliendo funciones los días y horas fijados para el cumplimiento del cargo del presente concurso, vengo a presentar mi compromiso formal de renuncia al mismo de manera inmediata, en el caso de resultar ganador en el presente llamado, a los efecto de evitar cualquier tipo de superposición de cargas horarias que excedan el límite de cargos permitidos por las normas vigentes aplicables que puedan generar el bloqueo administrativo e inconvenientes similares derivados de dicha situación.</w:t>
      </w:r>
    </w:p>
    <w:p w:rsidR="00F52707" w:rsidRDefault="00F52707" w:rsidP="004A6992">
      <w:pPr>
        <w:spacing w:after="120" w:line="360" w:lineRule="auto"/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Así también, reconozco y acepto de manera </w:t>
      </w:r>
      <w:r w:rsidR="003159C6">
        <w:rPr>
          <w:rFonts w:asciiTheme="minorHAnsi" w:hAnsiTheme="minorHAnsi" w:cs="Tahoma"/>
          <w:sz w:val="20"/>
        </w:rPr>
        <w:t>específica</w:t>
      </w:r>
      <w:r>
        <w:rPr>
          <w:rFonts w:asciiTheme="minorHAnsi" w:hAnsiTheme="minorHAnsi" w:cs="Tahoma"/>
          <w:sz w:val="20"/>
        </w:rPr>
        <w:t xml:space="preserve"> que en caso de no presentar la renuncia correspondiente dentro del plazo de cinco (05) días corridos desde la </w:t>
      </w:r>
      <w:r w:rsidR="003159C6">
        <w:rPr>
          <w:rFonts w:asciiTheme="minorHAnsi" w:hAnsiTheme="minorHAnsi" w:cs="Tahoma"/>
          <w:sz w:val="20"/>
        </w:rPr>
        <w:t>culminación</w:t>
      </w:r>
      <w:r>
        <w:rPr>
          <w:rFonts w:asciiTheme="minorHAnsi" w:hAnsiTheme="minorHAnsi" w:cs="Tahoma"/>
          <w:sz w:val="20"/>
        </w:rPr>
        <w:t xml:space="preserve"> del Concurso, y la aprobación del mismo por parte del Consejo Directivo, la Institución puede nombrar al postulante del Concurso que le siga </w:t>
      </w:r>
      <w:r w:rsidR="003159C6">
        <w:rPr>
          <w:rFonts w:asciiTheme="minorHAnsi" w:hAnsiTheme="minorHAnsi" w:cs="Tahoma"/>
          <w:sz w:val="20"/>
        </w:rPr>
        <w:t>en</w:t>
      </w:r>
      <w:r>
        <w:rPr>
          <w:rFonts w:asciiTheme="minorHAnsi" w:hAnsiTheme="minorHAnsi" w:cs="Tahoma"/>
          <w:sz w:val="20"/>
        </w:rPr>
        <w:t xml:space="preserve"> orden de prelación en el puntaje obtenido en el mismo, </w:t>
      </w:r>
    </w:p>
    <w:p w:rsidR="00F52707" w:rsidRDefault="00F52707" w:rsidP="004A6992">
      <w:pPr>
        <w:spacing w:after="120" w:line="360" w:lineRule="auto"/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Sin otro particular, y en espera de que la presente </w:t>
      </w:r>
      <w:r w:rsidR="003159C6">
        <w:rPr>
          <w:rFonts w:asciiTheme="minorHAnsi" w:hAnsiTheme="minorHAnsi" w:cs="Tahoma"/>
          <w:sz w:val="20"/>
        </w:rPr>
        <w:t>carta/compromiso sea anexada a la documentación que corresponde a mi persona, inherente al llamado que nos ocupa, hago propicia la oportunidad para saludarlo atentamente.</w:t>
      </w:r>
    </w:p>
    <w:p w:rsidR="003159C6" w:rsidRDefault="003159C6" w:rsidP="004A6992">
      <w:pPr>
        <w:spacing w:before="100" w:after="0" w:line="360" w:lineRule="auto"/>
        <w:jc w:val="both"/>
        <w:rPr>
          <w:rFonts w:asciiTheme="minorHAnsi" w:hAnsiTheme="minorHAnsi" w:cs="Tahoma"/>
          <w:sz w:val="20"/>
        </w:rPr>
      </w:pPr>
      <w:r w:rsidRPr="004A6992">
        <w:rPr>
          <w:rFonts w:asciiTheme="minorHAnsi" w:hAnsiTheme="minorHAnsi" w:cs="Tahoma"/>
          <w:b/>
          <w:i/>
          <w:sz w:val="20"/>
        </w:rPr>
        <w:t>FIRMA</w:t>
      </w:r>
      <w:r w:rsidR="004A6992">
        <w:rPr>
          <w:rFonts w:asciiTheme="minorHAnsi" w:hAnsiTheme="minorHAnsi" w:cs="Tahoma"/>
          <w:b/>
          <w:i/>
          <w:sz w:val="20"/>
        </w:rPr>
        <w:t xml:space="preserve"> Y ACLARACIÓN</w:t>
      </w:r>
      <w:r w:rsidRPr="004A6992">
        <w:rPr>
          <w:rFonts w:asciiTheme="minorHAnsi" w:hAnsiTheme="minorHAnsi" w:cs="Tahoma"/>
          <w:b/>
          <w:i/>
          <w:sz w:val="20"/>
        </w:rPr>
        <w:t>:</w:t>
      </w:r>
      <w:r>
        <w:rPr>
          <w:rFonts w:asciiTheme="minorHAnsi" w:hAnsiTheme="minorHAnsi" w:cs="Tahoma"/>
          <w:sz w:val="20"/>
        </w:rPr>
        <w:t xml:space="preserve"> …………………………</w:t>
      </w:r>
      <w:r w:rsidR="004A6992">
        <w:rPr>
          <w:rFonts w:asciiTheme="minorHAnsi" w:hAnsiTheme="minorHAnsi" w:cs="Tahoma"/>
          <w:sz w:val="20"/>
        </w:rPr>
        <w:t>...</w:t>
      </w:r>
      <w:proofErr w:type="gramStart"/>
      <w:r w:rsidR="004A6992">
        <w:rPr>
          <w:rFonts w:asciiTheme="minorHAnsi" w:hAnsiTheme="minorHAnsi" w:cs="Tahoma"/>
          <w:sz w:val="20"/>
        </w:rPr>
        <w:t>……</w:t>
      </w:r>
      <w:r>
        <w:rPr>
          <w:rFonts w:asciiTheme="minorHAnsi" w:hAnsiTheme="minorHAnsi" w:cs="Tahoma"/>
          <w:sz w:val="20"/>
        </w:rPr>
        <w:t>.</w:t>
      </w:r>
      <w:proofErr w:type="gramEnd"/>
      <w:r>
        <w:rPr>
          <w:rFonts w:asciiTheme="minorHAnsi" w:hAnsiTheme="minorHAnsi" w:cs="Tahoma"/>
          <w:sz w:val="20"/>
        </w:rPr>
        <w:t xml:space="preserve">………………………………………………… </w:t>
      </w:r>
      <w:r w:rsidRPr="004A6992">
        <w:rPr>
          <w:rFonts w:asciiTheme="minorHAnsi" w:hAnsiTheme="minorHAnsi" w:cs="Tahoma"/>
          <w:b/>
          <w:i/>
          <w:sz w:val="20"/>
        </w:rPr>
        <w:t>C.I. Nº:</w:t>
      </w:r>
      <w:r>
        <w:rPr>
          <w:rFonts w:asciiTheme="minorHAnsi" w:hAnsiTheme="minorHAnsi" w:cs="Tahoma"/>
          <w:sz w:val="20"/>
        </w:rPr>
        <w:t xml:space="preserve"> </w:t>
      </w:r>
      <w:r w:rsidR="004A6992">
        <w:rPr>
          <w:rFonts w:asciiTheme="minorHAnsi" w:hAnsiTheme="minorHAnsi" w:cs="Tahoma"/>
          <w:sz w:val="20"/>
        </w:rPr>
        <w:t>…</w:t>
      </w:r>
      <w:r>
        <w:rPr>
          <w:rFonts w:asciiTheme="minorHAnsi" w:hAnsiTheme="minorHAnsi" w:cs="Tahoma"/>
          <w:sz w:val="20"/>
        </w:rPr>
        <w:t>………………………………………….</w:t>
      </w:r>
    </w:p>
    <w:p w:rsidR="003F72EA" w:rsidRPr="003159C6" w:rsidRDefault="003159C6" w:rsidP="004A6992">
      <w:pPr>
        <w:spacing w:before="100" w:after="0" w:line="360" w:lineRule="auto"/>
        <w:jc w:val="both"/>
        <w:rPr>
          <w:rFonts w:asciiTheme="minorHAnsi" w:hAnsiTheme="minorHAnsi" w:cs="Tahoma"/>
          <w:sz w:val="20"/>
        </w:rPr>
      </w:pPr>
      <w:r w:rsidRPr="004A6992">
        <w:rPr>
          <w:rFonts w:asciiTheme="minorHAnsi" w:hAnsiTheme="minorHAnsi" w:cs="Tahoma"/>
          <w:b/>
          <w:i/>
          <w:sz w:val="20"/>
        </w:rPr>
        <w:t>CORREO ELECTRÓNICO:</w:t>
      </w:r>
      <w:r>
        <w:rPr>
          <w:rFonts w:asciiTheme="minorHAnsi" w:hAnsiTheme="minorHAnsi" w:cs="Tahoma"/>
          <w:sz w:val="20"/>
        </w:rPr>
        <w:t xml:space="preserve"> ……………………………………………………………</w:t>
      </w:r>
      <w:proofErr w:type="gramStart"/>
      <w:r>
        <w:rPr>
          <w:rFonts w:asciiTheme="minorHAnsi" w:hAnsiTheme="minorHAnsi" w:cs="Tahoma"/>
          <w:sz w:val="20"/>
        </w:rPr>
        <w:t>…</w:t>
      </w:r>
      <w:r w:rsidR="004A6992">
        <w:rPr>
          <w:rFonts w:asciiTheme="minorHAnsi" w:hAnsiTheme="minorHAnsi" w:cs="Tahoma"/>
          <w:sz w:val="20"/>
        </w:rPr>
        <w:t>….</w:t>
      </w:r>
      <w:proofErr w:type="gramEnd"/>
      <w:r w:rsidR="004A6992">
        <w:rPr>
          <w:rFonts w:asciiTheme="minorHAnsi" w:hAnsiTheme="minorHAnsi" w:cs="Tahoma"/>
          <w:sz w:val="20"/>
        </w:rPr>
        <w:t>………</w:t>
      </w:r>
      <w:r>
        <w:rPr>
          <w:rFonts w:asciiTheme="minorHAnsi" w:hAnsiTheme="minorHAnsi" w:cs="Tahoma"/>
          <w:sz w:val="20"/>
        </w:rPr>
        <w:t xml:space="preserve">. </w:t>
      </w:r>
      <w:r w:rsidRPr="004A6992">
        <w:rPr>
          <w:rFonts w:asciiTheme="minorHAnsi" w:hAnsiTheme="minorHAnsi" w:cs="Tahoma"/>
          <w:b/>
          <w:i/>
          <w:sz w:val="20"/>
        </w:rPr>
        <w:t>CELULAR Nº</w:t>
      </w:r>
      <w:r w:rsidR="004A6992">
        <w:rPr>
          <w:rFonts w:asciiTheme="minorHAnsi" w:hAnsiTheme="minorHAnsi" w:cs="Tahoma"/>
          <w:b/>
          <w:i/>
          <w:sz w:val="20"/>
        </w:rPr>
        <w:t>:</w:t>
      </w:r>
      <w:r w:rsidRPr="004A6992">
        <w:rPr>
          <w:rFonts w:asciiTheme="minorHAnsi" w:hAnsiTheme="minorHAnsi" w:cs="Tahoma"/>
          <w:i/>
          <w:sz w:val="20"/>
        </w:rPr>
        <w:t xml:space="preserve"> </w:t>
      </w:r>
      <w:r>
        <w:rPr>
          <w:rFonts w:asciiTheme="minorHAnsi" w:hAnsiTheme="minorHAnsi" w:cs="Tahoma"/>
          <w:sz w:val="20"/>
        </w:rPr>
        <w:t>…</w:t>
      </w:r>
      <w:proofErr w:type="gramStart"/>
      <w:r>
        <w:rPr>
          <w:rFonts w:asciiTheme="minorHAnsi" w:hAnsiTheme="minorHAnsi" w:cs="Tahoma"/>
          <w:sz w:val="20"/>
        </w:rPr>
        <w:t>…….</w:t>
      </w:r>
      <w:proofErr w:type="gramEnd"/>
      <w:r>
        <w:rPr>
          <w:rFonts w:asciiTheme="minorHAnsi" w:hAnsiTheme="minorHAnsi" w:cs="Tahoma"/>
          <w:sz w:val="20"/>
        </w:rPr>
        <w:t>.……</w:t>
      </w:r>
      <w:r w:rsidR="004A6992">
        <w:rPr>
          <w:rFonts w:asciiTheme="minorHAnsi" w:hAnsiTheme="minorHAnsi" w:cs="Tahoma"/>
          <w:sz w:val="20"/>
        </w:rPr>
        <w:t>….</w:t>
      </w:r>
      <w:r>
        <w:rPr>
          <w:rFonts w:asciiTheme="minorHAnsi" w:hAnsiTheme="minorHAnsi" w:cs="Tahoma"/>
          <w:sz w:val="20"/>
        </w:rPr>
        <w:t>…………………………</w:t>
      </w:r>
    </w:p>
    <w:sectPr w:rsidR="003F72EA" w:rsidRPr="003159C6" w:rsidSect="00456F1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041" w:bottom="2126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CD" w:rsidRDefault="00383FCD" w:rsidP="001467F4">
      <w:pPr>
        <w:spacing w:after="0" w:line="240" w:lineRule="auto"/>
      </w:pPr>
      <w:r>
        <w:separator/>
      </w:r>
    </w:p>
  </w:endnote>
  <w:endnote w:type="continuationSeparator" w:id="0">
    <w:p w:rsidR="00383FCD" w:rsidRDefault="00383FCD" w:rsidP="0014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57" w:rsidRPr="00734811" w:rsidRDefault="008F6057" w:rsidP="00E11B35">
    <w:pPr>
      <w:pStyle w:val="Sinespaciado"/>
      <w:tabs>
        <w:tab w:val="left" w:pos="9356"/>
      </w:tabs>
      <w:jc w:val="right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68C3E50" wp14:editId="7D3F7447">
              <wp:simplePos x="0" y="0"/>
              <wp:positionH relativeFrom="column">
                <wp:posOffset>3025140</wp:posOffset>
              </wp:positionH>
              <wp:positionV relativeFrom="paragraph">
                <wp:posOffset>9524</wp:posOffset>
              </wp:positionV>
              <wp:extent cx="3257550" cy="1038225"/>
              <wp:effectExtent l="0" t="0" r="0" b="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6057" w:rsidRPr="00424E5F" w:rsidRDefault="008F6057" w:rsidP="00424E5F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:rsidR="008F6057" w:rsidRPr="00424E5F" w:rsidRDefault="008F6057" w:rsidP="00A278D1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7A6683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ambiente.</w:t>
                          </w: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F6057" w:rsidRPr="00BF110A" w:rsidRDefault="008F6057" w:rsidP="00A278D1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C3E50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7" type="#_x0000_t202" style="position:absolute;left:0;text-align:left;margin-left:238.2pt;margin-top:.75pt;width:256.5pt;height:8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c/hAIAAPcEAAAOAAAAZHJzL2Uyb0RvYy54bWysVNuOmzAQfa/Uf7D8nuUS2E3QktUWkqrS&#10;9iJt+wEONsEqeKjtBLZV/71jk2TT7UtVlQewGfvMGZ8zvr0bu5YchDYSVE6jq5ASoSrgUu1y+uXz&#10;ZragxFimOGtBiZw+CUPvVq9f3Q59JmJooOVCEwRRJhv6nDbW9lkQmKoRHTNX0AuFwRp0xyxO9S7g&#10;mg2I3rVBHIbXwQCa9xoqYQz+LacgXXn8uhaV/VjXRljS5hS5Wf/W/r1172B1y7KdZn0jqyMN9g8s&#10;OiYVJj1DlcwystfyD6hOVhoM1Paqgi6AupaV8DVgNVH4oprHhvXC14KHY/rzMZn/B1t9OHzSRPKc&#10;zlNKFOtQo2LPuAbCBbFitEAwgsc09CbD1Y89rrfjGxhRbl+y6R+g+mqIgqJhaifutYahEYwjzcjt&#10;DC62TjjGgWyH98AxHdtb8EBjrTt3hngqBNFRrqezREiEVPhzHqc3aYqhCmNROF/EsWcXsOy0vdfG&#10;vhXQETfIqUYPeHh2eDDW0WHZaYnLpmAj29b7oFVkyOkyRcgXkU5atGkru5wuQvdMxnFVrhX3my2T&#10;7TTGBK1yAEgaUx5Hkx1+LMPlerFeJLMkvl7PkrAsZ/ebIpldb6KbtJyXRVFGP136KMkayblQjt7J&#10;mlHyd9Ifm2Qy1dmcBlrJHZyjZPRuW7SaHBi2xsY/XiyMPC8LfqfhDw+rOn19dV5ep+ikrR23ozeU&#10;195JvwX+hHprmLoPbwscNKC/UzJg5+XUfNszLShp3yn0zDJKEteqfpKkNzFO9GVkexlhqkKonFpK&#10;pmFhp/be91ruGsw0uVTBPfqslt4Bz6yO7sTu8jUdbwLXvpdzv+r5vlr9AgAA//8DAFBLAwQUAAYA&#10;CAAAACEASvN6N9wAAAAJAQAADwAAAGRycy9kb3ducmV2LnhtbEyPy07DMBBF90j9B2sqsaN2URKa&#10;EKeqQGxBlIfEzo2nSUQ8jmK3CX/PsKLLo3t150y5nV0vzjiGzpOG9UqBQKq97ajR8P72dLMBEaIh&#10;a3pPqOEHA2yrxVVpCusnesXzPjaCRygURkMb41BIGeoWnQkrPyBxdvSjM5FxbKQdzcTjrpe3SmXS&#10;mY74QmsGfGix/t6fnIaP5+PXZ6JemkeXDpOflSSXS62vl/PuHkTEOf6X4U+f1aFip4M/kQ2i15Dc&#10;ZQlXOUhBcJ5vcuYDc5YqkFUpLz+ofgEAAP//AwBQSwECLQAUAAYACAAAACEAtoM4kv4AAADhAQAA&#10;EwAAAAAAAAAAAAAAAAAAAAAAW0NvbnRlbnRfVHlwZXNdLnhtbFBLAQItABQABgAIAAAAIQA4/SH/&#10;1gAAAJQBAAALAAAAAAAAAAAAAAAAAC8BAABfcmVscy8ucmVsc1BLAQItABQABgAIAAAAIQBwv6c/&#10;hAIAAPcEAAAOAAAAAAAAAAAAAAAAAC4CAABkcnMvZTJvRG9jLnhtbFBLAQItABQABgAIAAAAIQBK&#10;83o33AAAAAkBAAAPAAAAAAAAAAAAAAAAAN4EAABkcnMvZG93bnJldi54bWxQSwUGAAAAAAQABADz&#10;AAAA5wUAAAAA&#10;" filled="f" stroked="f">
              <v:textbox>
                <w:txbxContent>
                  <w:p w:rsidR="008F6057" w:rsidRPr="00424E5F" w:rsidRDefault="008F6057" w:rsidP="00424E5F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:rsidR="008F6057" w:rsidRPr="00424E5F" w:rsidRDefault="008F6057" w:rsidP="00A278D1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7A6683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ambiente.</w:t>
                    </w: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:rsidR="008F6057" w:rsidRPr="00BF110A" w:rsidRDefault="008F6057" w:rsidP="00A278D1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93796FD" wp14:editId="14A855C2">
              <wp:simplePos x="0" y="0"/>
              <wp:positionH relativeFrom="margin">
                <wp:posOffset>-223851</wp:posOffset>
              </wp:positionH>
              <wp:positionV relativeFrom="paragraph">
                <wp:posOffset>-635</wp:posOffset>
              </wp:positionV>
              <wp:extent cx="3259455" cy="1025525"/>
              <wp:effectExtent l="0" t="0" r="0" b="3175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6057" w:rsidRPr="00424E5F" w:rsidRDefault="008F6057" w:rsidP="00424E5F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:rsidR="008F6057" w:rsidRPr="00424E5F" w:rsidRDefault="008F6057" w:rsidP="00A278D1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3796FD" id="Cuadro de texto 32" o:spid="_x0000_s1028" type="#_x0000_t202" style="position:absolute;left:0;text-align:left;margin-left:-17.65pt;margin-top:-.05pt;width:256.65pt;height:8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k3ggIAAPcEAAAOAAAAZHJzL2Uyb0RvYy54bWysVNuO0zAQfUfiHyy/d3PZZGmjTVdL0iKk&#10;5SItfIAbO42F4wm223RB/Dtjpy1leUGIPDi2xz5zZuaMb+8OvSJ7YawEXdLkKqZE6Aa41NuSfv60&#10;ns0psY5pzhRoUdInYend8uWL23EoRAodKC4MQRBti3EoaefcUESRbTrRM3sFg9BobMH0zOHSbCNu&#10;2IjovYrSOL6JRjB8MNAIa3G3nox0GfDbVjTuQ9ta4YgqKXJzYTRh3PgxWt6yYmvY0MnmSIP9A4ue&#10;SY1Oz1A1c4zsjPwDqpeNAQutu2qgj6BtZSNCDBhNEj+L5rFjgwixYHLscE6T/X+wzfv9R0MkL+l1&#10;SolmPdao2jFugHBBnDg4IGjBNI2DLfD044Dn3eE1HLDcIWQ7PEDzxRINVcf0VtwbA2MnGEeaib8Z&#10;XVydcKwH2YzvgKM7tnMQgA6t6X0OMSsE0bFcT+cSIRHS4OZ1mi+yPKekQVsSp3me5sEHK07XB2Pd&#10;GwE98ZOSGtRAgGf7B+s8HVacjnhvGtZSqaADpclY0oWHfGbppUOZKtmXdB77bxKOj3KlebjsmFTT&#10;HB0o7QGQNLo8ziY5fF/Ei9V8Nc9mWXqzmmVxXc/u11U2u1knr/L6uq6qOvnh3SdZ0UnOhfb0TtJM&#10;sr8r/bFJJlGdxWlBSe7hPCVrtptKGbJn2Brr8B0TeXEs+p1GSB5GdfqH6EJ5fUWn2rrD5hAEdVbN&#10;BvgT1tvA1H34WuCkA/ONkhE7r6T2644ZQYl6q1EziyTLfKuGRZa/SnFhLi2bSwvTDUKV1FEyTSs3&#10;tfduMHLboadJpRruUWetDArwgpxYHdWJ3RViOr4Evn0v1+HUr/dq+RMAAP//AwBQSwMEFAAGAAgA&#10;AAAhAOZqPnXdAAAACQEAAA8AAABkcnMvZG93bnJldi54bWxMj81OwzAQhO9IfQdrK3Fr7dD0L41T&#10;IRBXEIUicXPjbRIRr6PYbcLbs5zgtqP5NDuT70fXiiv2ofGkIZkrEEiltw1VGt7fnmYbECEasqb1&#10;hBq+McC+mNzkJrN+oFe8HmIlOIRCZjTUMXaZlKGs0Zkw9x0Se2ffOxNZ9pW0vRk43LXyTqmVdKYh&#10;/lCbDh9qLL8OF6fh+Hz+/EjVS/Xolt3gRyXJbaXWt9Pxfgci4hj/YPitz9Wh4E4nfyEbRKthtlgu&#10;GOUjAcF+ut7wthODqyQFWeTy/4LiBwAA//8DAFBLAQItABQABgAIAAAAIQC2gziS/gAAAOEBAAAT&#10;AAAAAAAAAAAAAAAAAAAAAABbQ29udGVudF9UeXBlc10ueG1sUEsBAi0AFAAGAAgAAAAhADj9If/W&#10;AAAAlAEAAAsAAAAAAAAAAAAAAAAALwEAAF9yZWxzLy5yZWxzUEsBAi0AFAAGAAgAAAAhAFgviTeC&#10;AgAA9wQAAA4AAAAAAAAAAAAAAAAALgIAAGRycy9lMm9Eb2MueG1sUEsBAi0AFAAGAAgAAAAhAOZq&#10;PnXdAAAACQEAAA8AAAAAAAAAAAAAAAAA3AQAAGRycy9kb3ducmV2LnhtbFBLBQYAAAAABAAEAPMA&#10;AADmBQAAAAA=&#10;" filled="f" stroked="f">
              <v:textbox>
                <w:txbxContent>
                  <w:p w:rsidR="008F6057" w:rsidRPr="00424E5F" w:rsidRDefault="008F6057" w:rsidP="00424E5F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:rsidR="008F6057" w:rsidRPr="00424E5F" w:rsidRDefault="008F6057" w:rsidP="00A278D1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5795D0FB" wp14:editId="297F121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42992" cy="0"/>
              <wp:effectExtent l="0" t="0" r="3429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18E49" id="Conector rec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47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6sIAIAADQEAAAOAAAAZHJzL2Uyb0RvYy54bWysU8uO0zAU3SPxD5b3bZJOWtqo6YhJWjbD&#10;UGngA1zbaSz8ku1pOkL8O9fuAwobhMjC8ePe43PvOV7eH5VEB+68MLrGxTjHiGtqmND7Gn/5vBnN&#10;MfKBaEak0bzGr9zj+9XbN8vBVnxieiMZdwhAtK8GW+M+BFtlmac9V8SPjeUaDjvjFAmwdPuMOTIA&#10;upLZJM9n2WAcs85Q7j3stqdDvEr4Xcdp+NR1ngckawzcQhpdGndxzFZLUu0dsb2gZxrkH1goIjRc&#10;eoVqSSDoxYk/oJSgznjThTE1KjNdJyhPNUA1Rf5bNc89sTzVAs3x9tom//9g6dNh65BgoB1GmiiQ&#10;qAGhaDAOufhDRezRYH0FoY3eulglPepn+2joVw9n2c1hXHgLmLvho2EAR16CSa05dk7FZCgaHZMC&#10;r1cF+DEgCpuzvJwsFhOM6OUsI9Ul0TofPnCjUJzUWAodm0Mqcnj0IRIh1SUkbmuzEVImgaVGA4Df&#10;TcECRO7BqTS4lOuNFCzGxQzv9rtGOnQg4Jbpw+KhncbiAfcmTIkAnpVC1Xiex+/kop4TttYsXRiI&#10;kKc5JEsdwaFEoHmenbzxbZEv1vP1vByVk9l6VOZtO3q/acrRbFO8m7Z3bdO0xffIsyirXjDGdaR6&#10;8WlR/p0Pzi/m5LCrU6/tyW7RU71A9vJPpJPGUdaTFXaGvW5dbE2UG6yZgs/PKHr/13WK+vnYVz8A&#10;AAD//wMAUEsDBBQABgAIAAAAIQB2rDll2gAAAAIBAAAPAAAAZHJzL2Rvd25yZXYueG1sTI9BSwMx&#10;EIXvgv8hjODNZluo2nWzpRSEClJoFay37Ga6uzSZLEnarv/eqZd6efB4w3vfFPPBWXHCEDtPCsaj&#10;DARS7U1HjYLPj9eHZxAxaTLaekIFPxhhXt7eFDo3/kwbPG1TI7iEYq4VtCn1uZSxbtHpOPI9Emd7&#10;H5xObEMjTdBnLndWTrLsUTrdES+0usdli/Vhe3QKqnUIu+n3V28X75tsPcSVD28rpe7vhsULiIRD&#10;uh7DBZ/RoWSmyh/JRGEV8CPpTzmbTcdPIKqLlWUh/6OXvwAAAP//AwBQSwECLQAUAAYACAAAACEA&#10;toM4kv4AAADhAQAAEwAAAAAAAAAAAAAAAAAAAAAAW0NvbnRlbnRfVHlwZXNdLnhtbFBLAQItABQA&#10;BgAIAAAAIQA4/SH/1gAAAJQBAAALAAAAAAAAAAAAAAAAAC8BAABfcmVscy8ucmVsc1BLAQItABQA&#10;BgAIAAAAIQAYPg6sIAIAADQEAAAOAAAAAAAAAAAAAAAAAC4CAABkcnMvZTJvRG9jLnhtbFBLAQIt&#10;ABQABgAIAAAAIQB2rDll2gAAAAIBAAAPAAAAAAAAAAAAAAAAAHoEAABkcnMvZG93bnJldi54bWxQ&#10;SwUGAAAAAAQABADzAAAAgQUAAAAA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8F6057" w:rsidRDefault="008F6057" w:rsidP="00A278D1">
    <w:pPr>
      <w:pStyle w:val="Encabezado"/>
    </w:pPr>
  </w:p>
  <w:p w:rsidR="008F6057" w:rsidRPr="00373655" w:rsidRDefault="008F6057" w:rsidP="00A278D1">
    <w:pPr>
      <w:tabs>
        <w:tab w:val="center" w:pos="4550"/>
        <w:tab w:val="left" w:pos="5818"/>
      </w:tabs>
      <w:ind w:right="260"/>
      <w:rPr>
        <w:color w:val="222A35"/>
        <w:sz w:val="18"/>
        <w:szCs w:val="24"/>
      </w:rPr>
    </w:pP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  <w:p w:rsidR="008F6057" w:rsidRDefault="008F60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57" w:rsidRPr="00373655" w:rsidRDefault="008F6057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z w:val="18"/>
        <w:szCs w:val="24"/>
      </w:rPr>
    </w:pP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DABCA7" wp14:editId="0F841522">
              <wp:simplePos x="0" y="0"/>
              <wp:positionH relativeFrom="column">
                <wp:posOffset>3010204</wp:posOffset>
              </wp:positionH>
              <wp:positionV relativeFrom="paragraph">
                <wp:posOffset>-472440</wp:posOffset>
              </wp:positionV>
              <wp:extent cx="3257550" cy="1049020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F6057" w:rsidRPr="00424E5F" w:rsidRDefault="008F6057" w:rsidP="00A50E50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:rsidR="008F6057" w:rsidRPr="00424E5F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F6057" w:rsidRPr="00BF110A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ABCA7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0" type="#_x0000_t202" style="position:absolute;margin-left:237pt;margin-top:-37.2pt;width:256.5pt;height:8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0PIQIAABoEAAAOAAAAZHJzL2Uyb0RvYy54bWysU9uO2yAQfa/Uf0C8N3bSuNlYcVbbbLeq&#10;tL1Iu/0AAjhGBYYCiZ1+fQecpFH3raofEHiYM2fOHFa3g9HkIH1QYBs6nZSUSMtBKLtr6Pfnhzc3&#10;lITIrGAarGzoUQZ6u379atW7Ws6gAy2kJwhiQ927hnYxurooAu+kYWECTloMtuANi3j0u0J41iO6&#10;0cWsLN8VPXjhPHAZAv69H4N0nfHbVvL4tW2DjEQ3FLnFvPq8btNarFes3nnmOsVPNNg/sDBMWSx6&#10;gbpnkZG9Vy+gjOIeArRxwsEU0LaKy9wDdjMt/+rmqWNO5l5QnOAuMoX/B8u/HL55ogTObkGJZQZn&#10;tNkz4YEISaIcIhCMoEy9CzXefnJ4Pw7vYcCU3HJwj8B/BGJh0zG7k3feQ99JJpDmNGUWV6kjTkgg&#10;2/4zCCzH9hEy0NB6kzREVQii47iOlxEhEcLx59tZtagqDHGMTcv5spzlIRasPqc7H+JHCYakTUM9&#10;eiDDs8NjiIkOq89XUjULD0rr7ANtSd/QZTWrcsJVxKiINtXKNPSmTN9onNTlBytycmRKj3ssoG2C&#10;RtKnkkmB1PTYfhy2Q9Z8fhZ2C+KIkngYDYoPCjcd+F+U9GjOhoafe+YlJfqTRVmX0/k8uTkf5tUC&#10;NSD+OrK9jjDLEaqhkZJxu4njC9g7r3YdVhoHaeEOR9GqLFJiPLI6DRANmLU7PZbk8OtzvvXnSa9/&#10;AwAA//8DAFBLAwQUAAYACAAAACEAilR9FN4AAAAKAQAADwAAAGRycy9kb3ducmV2LnhtbEyPzU7D&#10;MBCE70i8g7VI3FobZEiaxqkQiCuI8iP15sbbJCJeR7HbhLdnOdHb7s5o9ptyM/tenHCMXSADN0sF&#10;AqkOrqPGwMf78yIHEZMlZ/tAaOAHI2yqy4vSFi5M9IanbWoEh1AsrIE2paGQMtYtehuXYUBi7RBG&#10;bxOvYyPdaCcO9728VepeetsRf2jtgI8t1t/bozfw+XLYfWn12jz5u2EKs5LkV9KY66v5YQ0i4Zz+&#10;zfCHz+hQMdM+HMlF0RvQmeYuycAi0xoEO1Z5xpc9DyoHWZXyvEL1CwAA//8DAFBLAQItABQABgAI&#10;AAAAIQC2gziS/gAAAOEBAAATAAAAAAAAAAAAAAAAAAAAAABbQ29udGVudF9UeXBlc10ueG1sUEsB&#10;Ai0AFAAGAAgAAAAhADj9If/WAAAAlAEAAAsAAAAAAAAAAAAAAAAALwEAAF9yZWxzLy5yZWxzUEsB&#10;Ai0AFAAGAAgAAAAhAJqFDQ8hAgAAGgQAAA4AAAAAAAAAAAAAAAAALgIAAGRycy9lMm9Eb2MueG1s&#10;UEsBAi0AFAAGAAgAAAAhAIpUfRTeAAAACgEAAA8AAAAAAAAAAAAAAAAAewQAAGRycy9kb3ducmV2&#10;LnhtbFBLBQYAAAAABAAEAPMAAACGBQAAAAA=&#10;" filled="f" stroked="f">
              <v:textbox>
                <w:txbxContent>
                  <w:p w:rsidR="008F6057" w:rsidRPr="00424E5F" w:rsidRDefault="008F6057" w:rsidP="00A50E50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:rsidR="008F6057" w:rsidRPr="00424E5F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:rsidR="008F6057" w:rsidRPr="00BF110A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F6B503" wp14:editId="748B14D2">
              <wp:simplePos x="0" y="0"/>
              <wp:positionH relativeFrom="margin">
                <wp:posOffset>-239726</wp:posOffset>
              </wp:positionH>
              <wp:positionV relativeFrom="paragraph">
                <wp:posOffset>-480695</wp:posOffset>
              </wp:positionV>
              <wp:extent cx="3259455" cy="120840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208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F6057" w:rsidRPr="00424E5F" w:rsidRDefault="008F6057" w:rsidP="00A50E50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:rsidR="008F6057" w:rsidRPr="006D0BAC" w:rsidRDefault="008F6057" w:rsidP="006D0BAC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6D0BA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      </w:r>
                        </w:p>
                        <w:p w:rsidR="008F6057" w:rsidRPr="00424E5F" w:rsidRDefault="008F6057" w:rsidP="00C35918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F6B503" id="Cuadro de texto 7" o:spid="_x0000_s1031" type="#_x0000_t202" style="position:absolute;margin-left:-18.9pt;margin-top:-37.85pt;width:256.65pt;height:9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PFHwIAABgEAAAOAAAAZHJzL2Uyb0RvYy54bWysU9uO2yAQfa/Uf0C8N3bSuEmsOKtttltV&#10;2l6kbT+AAI5RgaFAYqdfvwPOZqP2raofEHiYM2fOHNY3g9HkKH1QYBs6nZSUSMtBKLtv6I/v92+W&#10;lITIrGAarGzoSQZ6s3n9at27Ws6gAy2kJwhiQ927hnYxurooAu+kYWECTloMtuANi3j0+0J41iO6&#10;0cWsLN8VPXjhPHAZAv69G4N0k/HbVvL4tW2DjEQ3FLnFvPq87tJabNas3nvmOsXPNNg/sDBMWSx6&#10;gbpjkZGDV39BGcU9BGjjhIMpoG0Vl7kH7GZa/tHNY8eczL2gOMFdZAr/D5Z/OX7zRImGLiixzOCI&#10;tgcmPBAhSZRDBLJIIvUu1Hj30eHtOLyHAYedGw7uAfjPQCxsO2b38tZ76DvJBJKcpsziKnXECQlk&#10;138GgdXYIUIGGlpvkoKoCUF0HNbpMiDkQTj+fDurVvOqooRjbDorl/OyyjVY/ZzufIgfJRiSNg31&#10;6IAMz44PISY6rH6+kqpZuFdaZxdoS/qGrqpZlROuIkZFNKlWpqHLMn2jbVKXH6zIyZEpPe6xgLYJ&#10;GkmfSyYFUtNj+3HYDVnxTD3FdiBOKImH0Z74nHDTgf9NSY/WbGj4dWBeUqI/WZR1NZ3Pk5fzYV4t&#10;Znjw15HddYRZjlANjZSM220c/X9wXu07rDQO0sItjqJVWaQXVucBov2yduenkvx9fc63Xh705gkA&#10;AP//AwBQSwMEFAAGAAgAAAAhALxVIBfgAAAACwEAAA8AAABkcnMvZG93bnJldi54bWxMj01PwzAM&#10;hu9I+w+RkbhtyaBdWWk6IRBX0MaHtFvWeG21xqmabC3/HnOCmy0/ev28xWZynbjgEFpPGpYLBQKp&#10;8ralWsPH+8v8HkSIhqzpPKGGbwywKWdXhcmtH2mLl12sBYdQyI2GJsY+lzJUDToTFr5H4tvRD85E&#10;Xoda2sGMHO46eavUSjrTEn9oTI9PDVan3dlp+Hw97r8S9VY/u7Qf/aQkubXU+uZ6enwAEXGKfzD8&#10;6rM6lOx08GeyQXQa5ncZq0cesjQDwUSSpSmIA6PLZAWyLOT/DuUPAAAA//8DAFBLAQItABQABgAI&#10;AAAAIQC2gziS/gAAAOEBAAATAAAAAAAAAAAAAAAAAAAAAABbQ29udGVudF9UeXBlc10ueG1sUEsB&#10;Ai0AFAAGAAgAAAAhADj9If/WAAAAlAEAAAsAAAAAAAAAAAAAAAAALwEAAF9yZWxzLy5yZWxzUEsB&#10;Ai0AFAAGAAgAAAAhABDSA8UfAgAAGAQAAA4AAAAAAAAAAAAAAAAALgIAAGRycy9lMm9Eb2MueG1s&#10;UEsBAi0AFAAGAAgAAAAhALxVIBfgAAAACwEAAA8AAAAAAAAAAAAAAAAAeQQAAGRycy9kb3ducmV2&#10;LnhtbFBLBQYAAAAABAAEAPMAAACGBQAAAAA=&#10;" filled="f" stroked="f">
              <v:textbox>
                <w:txbxContent>
                  <w:p w:rsidR="008F6057" w:rsidRPr="00424E5F" w:rsidRDefault="008F6057" w:rsidP="00A50E50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:rsidR="008F6057" w:rsidRPr="006D0BAC" w:rsidRDefault="008F6057" w:rsidP="006D0BAC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6D0BA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</w:r>
                  </w:p>
                  <w:p w:rsidR="008F6057" w:rsidRPr="00424E5F" w:rsidRDefault="008F6057" w:rsidP="00C35918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51072" behindDoc="0" locked="0" layoutInCell="1" allowOverlap="1" wp14:anchorId="16AAA93D" wp14:editId="2C2B40D5">
              <wp:simplePos x="0" y="0"/>
              <wp:positionH relativeFrom="margin">
                <wp:align>left</wp:align>
              </wp:positionH>
              <wp:positionV relativeFrom="paragraph">
                <wp:posOffset>-480833</wp:posOffset>
              </wp:positionV>
              <wp:extent cx="6042992" cy="0"/>
              <wp:effectExtent l="0" t="0" r="3429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E072E" id="Conector recto 10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37.85pt" to="475.8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DKIQIAADYEAAAOAAAAZHJzL2Uyb0RvYy54bWysU8uO0zAU3SPxD5b3bZJOWtqo6YhJWjbD&#10;UGngA1zbaSz8ku1pOkL8O9fuAwobhMjCsX2vj++553h5f1QSHbjzwugaF+McI66pYULva/zl82Y0&#10;x8gHohmRRvMav3KP71dv3ywHW/GJ6Y1k3CEA0b4abI37EGyVZZ72XBE/NpZrCHbGKRJg6fYZc2QA&#10;dCWzSZ7PssE4Zp2h3HvYbU9BvEr4Xcdp+NR1ngckawy1hTS6NO7imK2WpNo7YntBz2WQf6hCEaHh&#10;0itUSwJBL078AaUEdcabLoypUZnpOkF54gBsivw3Ns89sTxxgeZ4e22T/3+w9OmwdUgw0A7ao4kC&#10;jRpQigbjkIs/BAHo0mB9BcmN3rrIkx71s3009KuHWHYTjAtvAXU3fDQM8MhLMKk5x86peBhoo2PS&#10;4PWqAT8GRGFzlpeTxWKCEb3EMlJdDlrnwwduFIqTGkuhY3tIRQ6PPsRCSHVJidvabISUSWKp0QDg&#10;d1NgSeQevEqDS2e9kYLFvHjCu/2ukQ4dCPhl+rB4aKeRPODepCkRwLVSqBrP8/idfNRzwtaapQsD&#10;EfI0h8NSR3CgCGWeZyd3fFvki/V8PS9H5WS2HpV5247eb5pyNNsU76btXds0bfE91lmUVS8Y4zqW&#10;enFqUf6dE85v5uSxq1ev7clu0RNfKPbyT0UnjaOsJyvsDHvdutiaKDeYMyWfH1J0/6/rlPXzua9+&#10;AAAA//8DAFBLAwQUAAYACAAAACEA+rnLI90AAAAIAQAADwAAAGRycy9kb3ducmV2LnhtbEyPQUvD&#10;QBCF70L/wzKCt3ZTIVZjNqUUhApSaBXU2yY7JsHd2bC7bdN/7wgFvc3Me7z5XrkcnRVHDLH3pGA+&#10;y0AgNd701Cp4e32a3oOISZPR1hMqOGOEZTW5KnVh/Il2eNynVnAIxUIr6FIaCilj06HTceYHJNa+&#10;fHA68RpaaYI+cbiz8jbL7qTTPfGHTg+47rD53h+cgnobwkf++T7Y1csu245x48PzRqmb63H1CCLh&#10;mP7M8IvP6FAxU+0PZKKwCrhIUjBd5AsQLD/kcx7qy0VWpfxfoPoBAAD//wMAUEsBAi0AFAAGAAgA&#10;AAAhALaDOJL+AAAA4QEAABMAAAAAAAAAAAAAAAAAAAAAAFtDb250ZW50X1R5cGVzXS54bWxQSwEC&#10;LQAUAAYACAAAACEAOP0h/9YAAACUAQAACwAAAAAAAAAAAAAAAAAvAQAAX3JlbHMvLnJlbHNQSwEC&#10;LQAUAAYACAAAACEALAsQyiECAAA2BAAADgAAAAAAAAAAAAAAAAAuAgAAZHJzL2Uyb0RvYy54bWxQ&#10;SwECLQAUAAYACAAAACEA+rnLI90AAAAIAQAADwAAAAAAAAAAAAAAAAB7BAAAZHJzL2Rvd25yZXYu&#10;eG1sUEsFBgAAAAAEAAQA8wAAAIU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CD" w:rsidRDefault="00383FCD" w:rsidP="001467F4">
      <w:pPr>
        <w:spacing w:after="0" w:line="240" w:lineRule="auto"/>
      </w:pPr>
      <w:r>
        <w:separator/>
      </w:r>
    </w:p>
  </w:footnote>
  <w:footnote w:type="continuationSeparator" w:id="0">
    <w:p w:rsidR="00383FCD" w:rsidRDefault="00383FCD" w:rsidP="0014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57" w:rsidRDefault="008F6057" w:rsidP="00E11B35">
    <w:pPr>
      <w:pStyle w:val="Encabezado"/>
      <w:tabs>
        <w:tab w:val="left" w:pos="9356"/>
      </w:tabs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44287" wp14:editId="2649254A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Coronel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44287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367.05pt;margin-top:-1.6pt;width:418.25pt;height:6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TOvQIAAMIFAAAOAAAAZHJzL2Uyb0RvYy54bWysVNtu2zAMfR+wfxD07tpO5SQ26hRtHA8D&#10;ugvQ7QMUS46F2ZInKXG6Yf8+Ss6t7cuwzQ+GJFKHPOQRb273XYt2XBuhZI7jqwgjLivFhNzk+OuX&#10;MphjZCyVjLZK8hw/cYNvF2/f3Ax9xieqUS3jGgGINNnQ57ixts/C0FQN76i5Uj2XYKyV7qiFrd6E&#10;TNMB0Ls2nETRNByUZr1WFTcGTovRiBcev655ZT/VteEWtTmG3Kz/a/9fu3+4uKHZRtO+EdUhDfoX&#10;WXRUSAh6giqopWirxSuoTlRaGVXbq0p1oaprUXHPAdjE0Qs2jw3tuecCxTH9qUzm/8FWH3efNRIM&#10;ekcwkrSDHi23lGmFGEeW761CYIEyDb3JwPuxB3+7v1d7uOIpm/5BVd8MkmrZULnhd1qroeGUQZqx&#10;uxleXB1xjANZDx8Ug3B0a5UH2te6czWEqiBAh3Y9nVoEiaAKDpPrOCazGKMKbPNknkx8D0OaHW/3&#10;2th3XHXILXKsQQIene4ejHXZ0Ozo4oJJVYq29TJo5bMDcBxPIDZcdTaXhe/qzzRKV/PVnARkMl0F&#10;JCqK4K5ckmBaxrOkuC6WyyL+5eLGJGsEY1y6MEeFxeTPOnjQ+qiNk8aMagVzcC4lozfrZavRjoLC&#10;S//5moPl7BY+T8MXAbi8oBRPSHQ/SYNyOp8FpCRJkM6ieRDF6X06jUhKivI5pQch+b9TQkOO02SS&#10;jGI6J/2CW+S/19xo1gkLM6QVHSji5EQzJ8GVZL61lop2XF+UwqV/LgW0+9hoL1in0VGtdr/eA4pT&#10;8VqxJ5CuVqAs0CcMPlg0Sv/AaIAhkmPzfUs1x6h9L0H+aUyImzp+Q5IZiBXpS8v60kJlBVA5thiN&#10;y6UdJ9W212LTQKTxwUl1B0+mFl7N56wODw0GhSd1GGpuEl3uvdd59C5+AwAA//8DAFBLAwQUAAYA&#10;CAAAACEAGvAvOtwAAAAHAQAADwAAAGRycy9kb3ducmV2LnhtbEyPzU7DMBCE70i8g7VI3No1Ca1K&#10;iFMhEFcQ5Ufi5sbbJCJeR7HbhLdnOcFxNKOZb8rt7Ht1ojF2gQ1cLTUo4jq4jhsDb6+Piw2omCw7&#10;2wcmA98UYVudn5W2cGHiFzrtUqOkhGNhDbQpDQVirFvyNi7DQCzeIYzeJpFjg260k5T7HjOt1+ht&#10;x7LQ2oHuW6q/dkdv4P3p8PlxrZ+bB78apjBrZH+DxlxezHe3oBLN6S8Mv/iCDpUw7cORXVS9ATmS&#10;DCzyDJS4m3y9ArWXWJ5pwKrE//zVDwAAAP//AwBQSwECLQAUAAYACAAAACEAtoM4kv4AAADhAQAA&#10;EwAAAAAAAAAAAAAAAAAAAAAAW0NvbnRlbnRfVHlwZXNdLnhtbFBLAQItABQABgAIAAAAIQA4/SH/&#10;1gAAAJQBAAALAAAAAAAAAAAAAAAAAC8BAABfcmVscy8ucmVsc1BLAQItABQABgAIAAAAIQB8uoTO&#10;vQIAAMIFAAAOAAAAAAAAAAAAAAAAAC4CAABkcnMvZTJvRG9jLnhtbFBLAQItABQABgAIAAAAIQAa&#10;8C863AAAAAcBAAAPAAAAAAAAAAAAAAAAABcFAABkcnMvZG93bnJldi54bWxQSwUGAAAAAAQABADz&#10;AAAAIAYAAAAA&#10;" filled="f" stroked="f">
              <v:textbox>
                <w:txbxContent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Coronel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657216" behindDoc="0" locked="0" layoutInCell="1" allowOverlap="1" wp14:anchorId="5F283F1A" wp14:editId="2609C3A1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6" name="Imagen 6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057" w:rsidRDefault="008F6057" w:rsidP="00C35918">
    <w:pPr>
      <w:pStyle w:val="Encabezado"/>
    </w:pPr>
  </w:p>
  <w:p w:rsidR="008F6057" w:rsidRDefault="008F6057" w:rsidP="00C35918">
    <w:pPr>
      <w:pStyle w:val="Encabezado"/>
    </w:pPr>
  </w:p>
  <w:p w:rsidR="008F6057" w:rsidRDefault="008F6057" w:rsidP="00C35918">
    <w:pPr>
      <w:pStyle w:val="Encabezado"/>
    </w:pPr>
  </w:p>
  <w:p w:rsidR="008F6057" w:rsidRPr="004A6992" w:rsidRDefault="004A6992" w:rsidP="004A6992">
    <w:pPr>
      <w:spacing w:before="240" w:after="120" w:line="240" w:lineRule="auto"/>
      <w:rPr>
        <w:b/>
      </w:rPr>
    </w:pPr>
    <w:r w:rsidRPr="004A6992">
      <w:rPr>
        <w:b/>
        <w:noProof/>
        <w:sz w:val="32"/>
        <w:lang w:val="es-PY" w:eastAsia="es-PY"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16763456" wp14:editId="4FC28BE0">
              <wp:simplePos x="0" y="0"/>
              <wp:positionH relativeFrom="margin">
                <wp:posOffset>11592</wp:posOffset>
              </wp:positionH>
              <wp:positionV relativeFrom="paragraph">
                <wp:posOffset>384175</wp:posOffset>
              </wp:positionV>
              <wp:extent cx="6010275" cy="12065"/>
              <wp:effectExtent l="19050" t="19050" r="28575" b="260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275" cy="1206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F6277" id="Conector recto 3" o:spid="_x0000_s1026" style="position:absolute;flip:y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.9pt,30.25pt" to="474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nJrAIAAJsFAAAOAAAAZHJzL2Uyb0RvYy54bWysVF1vmzAUfZ+0/2DxToFACEElVUvIXrqt&#10;Urvt2cEmWDM2sp2Qatp/37VJaNO9TFOJ5Pjz+Nxzj+/1zbHj6ECVZlIUXnQVeoiKWhImdoX37Wnj&#10;Zx7SBguCuRS08J6p9m5WHz9cD31OZ7KVnFCFAETofOgLrzWmz4NA1y3tsL6SPRWw2EjVYQNDtQuI&#10;wgOgdzyYhWEaDFKRXsmaag2z63HRWzn8pqG1+do0mhrECw+4Gdcq125tG6yucb5TuG9ZfaKB/4NF&#10;h5mASyeoNTYY7RX7C6pjtZJaNuaqll0gm4bV1MUA0UThm2geW9xTFwuIo/tJJv1+sPWXw4NCjBRe&#10;7CGBO0hRCYmqjVRI2T8UW42GXuewtRQPykZZH8Vjfy/rnxoJWbZY7Kjj+vTcA0BkTwQXR+xA93DT&#10;dvgsCezBeyOdYMdGdajhrP9uD1pwEAUdXYaepwzRo0E1TKYg0mwx91ANa9EsTOfuLpxbGHu4V9p8&#10;orJDtlN4nAkrIM7x4V4bS+tli50WcsM4dybgAg2FN8vmAG+XtOSM2FU3ULttyRU6YPBR6r7TxRfb&#10;lNwL4tBaikl16hvM+NiH27mweNRZc6QEo6OBrpuHOJ1tfi3DZZVVWeIns7Tyk3C99m83ZeKnm2gx&#10;X8frslxHvy3RKMlbRggVluvZwlHybxY5PabRfJOJJ1WCS3QnH5C9ZHq7mYeLJM78xWIe+0lchf5d&#10;tin92zJK00V1V95Vb5hWLnr9PmQnKS0ruTdUPbZkQITZ/M+yeAkViDB48nEWpuFy4SHMd1CraqM8&#10;pKT5wUzrzGvNZjH061wvNvY3Woj3LR4dMA/hOxtg3O60ma4flTon2Y6mNJ2Cf9ESTHE2gHs09p2M&#10;L24ryfODOj8mqADu0Kla2RLzegz91zV19QcAAP//AwBQSwMEFAAGAAgAAAAhAI2ge4TZAAAABwEA&#10;AA8AAABkcnMvZG93bnJldi54bWxMjs1OwzAQhO9IvIO1SNyoQ1uqNsSpUCXUK21BXDf2kkTE6yh2&#10;m8DTs5zgOD+a+Yrt5Dt1oSG2gQ3czzJQxDa4lmsDr6fnuzWomJAddoHJwBdF2JbXVwXmLox8oMsx&#10;1UpGOOZooEmpz7WOtiGPcRZ6Ysk+wuAxiRxq7QYcZdx3ep5lK+2xZXlosKddQ/bzePYG0KLvNvYQ&#10;vhdvlX7H3Tju9y/G3N5MT4+gEk3prwy/+IIOpTBV4cwuqk60gCcDq+wBlMSb5XoBqhJjvgRdFvo/&#10;f/kDAAD//wMAUEsBAi0AFAAGAAgAAAAhALaDOJL+AAAA4QEAABMAAAAAAAAAAAAAAAAAAAAAAFtD&#10;b250ZW50X1R5cGVzXS54bWxQSwECLQAUAAYACAAAACEAOP0h/9YAAACUAQAACwAAAAAAAAAAAAAA&#10;AAAvAQAAX3JlbHMvLnJlbHNQSwECLQAUAAYACAAAACEAgowJyawCAACbBQAADgAAAAAAAAAAAAAA&#10;AAAuAgAAZHJzL2Uyb0RvYy54bWxQSwECLQAUAAYACAAAACEAjaB7hNkAAAAHAQAADwAAAAAAAAAA&#10;AAAAAAAGBQAAZHJzL2Rvd25yZXYueG1sUEsFBgAAAAAEAAQA8wAAAAwGAAAAAA==&#10;" strokecolor="#666" strokeweight="2.25pt">
              <v:shadow color="#7f7f7f" opacity=".5" offset="1pt"/>
              <w10:wrap anchorx="margin"/>
            </v:line>
          </w:pict>
        </mc:Fallback>
      </mc:AlternateContent>
    </w:r>
    <w:r w:rsidRPr="004A6992">
      <w:rPr>
        <w:b/>
        <w:sz w:val="32"/>
      </w:rPr>
      <w:t>CARTA DE COMPROMISO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57" w:rsidRDefault="008F6057" w:rsidP="001467F4">
    <w:pPr>
      <w:pStyle w:val="Encabezado"/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41A785" wp14:editId="1DC44FCB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</w:t>
                          </w:r>
                          <w:r w:rsidRPr="00A50E50">
                            <w:rPr>
                              <w:rFonts w:ascii="Calibri" w:hAnsi="Calibri" w:cs="Calibri"/>
                              <w:sz w:val="16"/>
                            </w:rPr>
                            <w:t>Coronel</w:t>
                          </w: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1A78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367.05pt;margin-top:-1.6pt;width:418.25pt;height:67.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G/wAIAAMcFAAAOAAAAZHJzL2Uyb0RvYy54bWysVMlu2zAQvRfoPxC8K1oi2ZIQOUgsqyiQ&#10;LkDaD6BFyiIqkSpJW06L/nuHlLckl6ItDwTJGb7Z3szN7b7v0I4pzaUocHgVYMRELSkXmwJ//VJ5&#10;KUbaEEFJJwUr8BPT+Hbx9s3NOOQskq3sKFMIQITOx6HArTFD7vu6bllP9JUcmABhI1VPDFzVxqeK&#10;jIDed34UBDN/lIoOStZMa3gtJyFeOPymYbX51DSaGdQVGHwzblduX9vdX9yQfKPI0PL64Ab5Cy96&#10;wgUYPUGVxBC0VfwVVM9rJbVszFUte182Da+ZiwGiCYMX0Ty2ZGAuFkiOHk5p0v8Ptv64+6wQpwWO&#10;MBKkhxItt4QqiShDhu2NRJFN0jjoHHQfB9A2+3u5h2K7gPXwIOtvGgm5bInYsDul5NgyQsHJ0P70&#10;L75OONqCrMcPkoI1sjXSAe0b1dsMQk4QoEOxnk4FAj9QDY/JdRjG8xCjGmRpkiaRq6BP8uPvQWnz&#10;jske2UOBFRDAoZPdgzbWG5IfVawxISvedY4EnXj2AIrTC9iGr1ZmvXA1/ZkF2SpdpbEXR7OVFwdl&#10;6d1Vy9ibVeE8Ka/L5bIMf1m7YZy3nFImrJkjv8L4z+p3YPrEjBPDtOw4tXDWJa0262Wn0I4Avyu3&#10;XM5Bclbzn7vhkgCxvAgpjOLgPsq8apbOvbiKEy+bB6kXhNl9NgviLC6r5yE9cMH+PSQ0FjhLomQi&#10;09npF7EFbr2OjeQ9NzBBOt4DI05KJLcUXAnqSmsI76bzRSqs++dUQLmPhXaEtRyd2Gr2671rkOtj&#10;H6wlfQIGKwkEA5rC9INDK9UPjEaYJAXW37dEMYy69wK6IAvj2I4ed4mTOXAWqUvJ+lJCRA1QBTYY&#10;TcelmcbVdlB804Klqe+EvIPOabgjtW2xyatDv8G0cLEdJpsdR5d3p3Wev4vfAAAA//8DAFBLAwQU&#10;AAYACAAAACEAGvAvOtwAAAAHAQAADwAAAGRycy9kb3ducmV2LnhtbEyPzU7DMBCE70i8g7VI3No1&#10;Ca1KiFMhEFcQ5Ufi5sbbJCJeR7HbhLdnOcFxNKOZb8rt7Ht1ojF2gQ1cLTUo4jq4jhsDb6+Piw2o&#10;mCw72wcmA98UYVudn5W2cGHiFzrtUqOkhGNhDbQpDQVirFvyNi7DQCzeIYzeJpFjg260k5T7HjOt&#10;1+htx7LQ2oHuW6q/dkdv4P3p8PlxrZ+bB78apjBrZH+DxlxezHe3oBLN6S8Mv/iCDpUw7cORXVS9&#10;ATmSDCzyDJS4m3y9ArWXWJ5pwKrE//zVDwAAAP//AwBQSwECLQAUAAYACAAAACEAtoM4kv4AAADh&#10;AQAAEwAAAAAAAAAAAAAAAAAAAAAAW0NvbnRlbnRfVHlwZXNdLnhtbFBLAQItABQABgAIAAAAIQA4&#10;/SH/1gAAAJQBAAALAAAAAAAAAAAAAAAAAC8BAABfcmVscy8ucmVsc1BLAQItABQABgAIAAAAIQDH&#10;sXG/wAIAAMcFAAAOAAAAAAAAAAAAAAAAAC4CAABkcnMvZTJvRG9jLnhtbFBLAQItABQABgAIAAAA&#10;IQAa8C863AAAAAcBAAAPAAAAAAAAAAAAAAAAABoFAABkcnMvZG93bnJldi54bWxQSwUGAAAAAAQA&#10;BADzAAAAIwYAAAAA&#10;" filled="f" stroked="f">
              <v:textbox>
                <w:txbxContent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</w:t>
                    </w:r>
                    <w:r w:rsidRPr="00A50E50">
                      <w:rPr>
                        <w:rFonts w:ascii="Calibri" w:hAnsi="Calibri" w:cs="Calibri"/>
                        <w:sz w:val="16"/>
                      </w:rPr>
                      <w:t>Coronel</w:t>
                    </w: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653120" behindDoc="0" locked="0" layoutInCell="1" allowOverlap="1" wp14:anchorId="598DD206" wp14:editId="30BF04A0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9" name="Imagen 9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057" w:rsidRDefault="008F6057" w:rsidP="001467F4">
    <w:pPr>
      <w:pStyle w:val="Encabezado"/>
    </w:pPr>
  </w:p>
  <w:p w:rsidR="008F6057" w:rsidRDefault="008F6057" w:rsidP="001467F4">
    <w:pPr>
      <w:pStyle w:val="Encabezado"/>
    </w:pPr>
  </w:p>
  <w:p w:rsidR="008F6057" w:rsidRDefault="008F6057" w:rsidP="001467F4">
    <w:pPr>
      <w:pStyle w:val="Encabezado"/>
    </w:pPr>
  </w:p>
  <w:p w:rsidR="008F6057" w:rsidRDefault="008F6057" w:rsidP="00C35918">
    <w:pPr>
      <w:pStyle w:val="Encabezado"/>
    </w:pPr>
  </w:p>
  <w:p w:rsidR="008F6057" w:rsidRPr="00734811" w:rsidRDefault="008F6057" w:rsidP="00D465E8">
    <w:pPr>
      <w:spacing w:after="0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649024" behindDoc="0" locked="0" layoutInCell="1" allowOverlap="1" wp14:anchorId="6505A7D9" wp14:editId="250518A9">
              <wp:simplePos x="0" y="0"/>
              <wp:positionH relativeFrom="margin">
                <wp:align>left</wp:align>
              </wp:positionH>
              <wp:positionV relativeFrom="paragraph">
                <wp:posOffset>16897</wp:posOffset>
              </wp:positionV>
              <wp:extent cx="6010855" cy="12368"/>
              <wp:effectExtent l="19050" t="19050" r="28575" b="2603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855" cy="1236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9D81B" id="Conector recto 8" o:spid="_x0000_s1026" style="position:absolute;flip:y;z-index:251649024;visibility:visible;mso-wrap-style:square;mso-width-percent:0;mso-height-percent:0;mso-wrap-distance-left:9pt;mso-wrap-distance-top:-17e-5mm;mso-wrap-distance-right:9pt;mso-wrap-distance-bottom:-17e-5mm;mso-position-horizontal:left;mso-position-horizontal-relative:margin;mso-position-vertical:absolute;mso-position-vertical-relative:text;mso-width-percent:0;mso-height-percent:0;mso-width-relative:page;mso-height-relative:page" from="0,1.35pt" to="47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3xrgIAAJsFAAAOAAAAZHJzL2Uyb0RvYy54bWysVF1vmzAUfZ+0/2DxToEECEElVUvIXrqt&#10;Urvt2cEmWDM2sp2Qatp/37VJaNO9TFOJ5PjrHp977rGvb44dRweqNJOi8KKr0ENU1JIwsSu8b08b&#10;P/OQNlgQzKWghfdMtXez+vjheuhzOpOt5IQqBCBC50NfeK0xfR4Eum5ph/WV7KmAxUaqDhsYql1A&#10;FB4AvePBLAzTYJCK9ErWVGuYXY+L3srhNw2tzdem0dQgXnjAzbhWuXZr22B1jfOdwn3L6hMN/B8s&#10;OswEHDpBrbHBaK/YX1Adq5XUsjFXtewC2TSspi4HyCYK32Tz2OKeulxAHN1PMun3g62/HB4UYqTw&#10;oFACd1CiEgpVG6mQsn8osxoNvc5haykelM2yPorH/l7WPzUSsmyx2FHH9em5B4DIRgQXIXagezhp&#10;O3yWBPbgvZFOsGOjOtRw1n+3gRYcREFHV6HnqUL0aFANkymIlCWJh2pYi2bz1LELcG5hbHCvtPlE&#10;ZYdsp/A4E1ZAnOPDvTaW1ssWOy3khnHuTMAFGgpvliWLxEVoyRmxq3afVrttyRU6YPBR6j6XJKy8&#10;3qbkXhCH1lJMqlPfYMbHPpzOhcWjzpojJRgdDXTdPOTpbPNrGS6rrMpiP56llR+H67V/uyljP91E&#10;i2Q9X5flOvptiUZx3jJCqLBczxaO4n+zyOkyjeabTDypElyiO/mA7CXT200SLuJ55i8WydyP51Xo&#10;32Wb0r8tozRdVHflXfWGaeWy1+9DdpLSspJ7Q9VjSwZEmK3/LJsvwdiEwZWfZ2EaLhcewnwHb1Vt&#10;lIeUND+YaZ15rdksxkWtFxv7Gy3E+xaPDkhC+M4GGK3htJmOH5U6F9mOpjKdkn/REkxxNoC7NPae&#10;jDduK8nzgzpfJngBXNDptbJPzOsx9F+/qas/AAAA//8DAFBLAwQUAAYACAAAACEA3lz3o9kAAAAE&#10;AQAADwAAAGRycy9kb3ducmV2LnhtbEyPwU7DMBBE70j8g7VI3KhDqQIN2VSoEuqVtiCuG3tJIuJ1&#10;FLtN4OsxJziOZjTzptzMrldnHkPnBeF2kYFiMd520iC8Hp9vHkCFSGKp98IIXxxgU11elFRYP8me&#10;z4fYqFQioSCENsah0DqYlh2FhR9YkvfhR0cxybHRdqQplbteL7Ms1446SQstDbxt2XweTg6BDLl+&#10;bfb+++6t1u+0nabd7gXx+mp+egQVeY5/YfjFT+hQJaban8QG1SOkIxFheQ8qmetVnoOqEVY56KrU&#10;/+GrHwAAAP//AwBQSwECLQAUAAYACAAAACEAtoM4kv4AAADhAQAAEwAAAAAAAAAAAAAAAAAAAAAA&#10;W0NvbnRlbnRfVHlwZXNdLnhtbFBLAQItABQABgAIAAAAIQA4/SH/1gAAAJQBAAALAAAAAAAAAAAA&#10;AAAAAC8BAABfcmVscy8ucmVsc1BLAQItABQABgAIAAAAIQBDOd3xrgIAAJsFAAAOAAAAAAAAAAAA&#10;AAAAAC4CAABkcnMvZTJvRG9jLnhtbFBLAQItABQABgAIAAAAIQDeXPej2QAAAAQBAAAPAAAAAAAA&#10;AAAAAAAAAAgFAABkcnMvZG93bnJldi54bWxQSwUGAAAAAAQABADzAAAADgYAAAAA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106"/>
    <w:multiLevelType w:val="multilevel"/>
    <w:tmpl w:val="B29241BC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506"/>
      <w:numFmt w:val="decimal"/>
      <w:isLgl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3" w:hanging="1080"/>
      </w:pPr>
      <w:rPr>
        <w:rFonts w:hint="default"/>
      </w:rPr>
    </w:lvl>
  </w:abstractNum>
  <w:abstractNum w:abstractNumId="1" w15:restartNumberingAfterBreak="0">
    <w:nsid w:val="18B62ED1"/>
    <w:multiLevelType w:val="hybridMultilevel"/>
    <w:tmpl w:val="8884DAFE"/>
    <w:lvl w:ilvl="0" w:tplc="EA88189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6BDC"/>
    <w:multiLevelType w:val="hybridMultilevel"/>
    <w:tmpl w:val="07CEDFFC"/>
    <w:lvl w:ilvl="0" w:tplc="5A5A8C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7AEE"/>
    <w:multiLevelType w:val="hybridMultilevel"/>
    <w:tmpl w:val="EBAE1604"/>
    <w:lvl w:ilvl="0" w:tplc="8116B05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2E886C1E"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5467F3"/>
    <w:multiLevelType w:val="hybridMultilevel"/>
    <w:tmpl w:val="265053D2"/>
    <w:lvl w:ilvl="0" w:tplc="5254F0C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50096"/>
    <w:multiLevelType w:val="hybridMultilevel"/>
    <w:tmpl w:val="07CEDFFC"/>
    <w:lvl w:ilvl="0" w:tplc="5A5A8C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6F72"/>
    <w:multiLevelType w:val="hybridMultilevel"/>
    <w:tmpl w:val="07CEDFFC"/>
    <w:lvl w:ilvl="0" w:tplc="5A5A8C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75420"/>
    <w:multiLevelType w:val="hybridMultilevel"/>
    <w:tmpl w:val="8ED28F4A"/>
    <w:lvl w:ilvl="0" w:tplc="D7128F22">
      <w:start w:val="47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7A90768"/>
    <w:multiLevelType w:val="hybridMultilevel"/>
    <w:tmpl w:val="AEE061F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8850FB"/>
    <w:multiLevelType w:val="hybridMultilevel"/>
    <w:tmpl w:val="750CEB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4"/>
    <w:rsid w:val="0002196F"/>
    <w:rsid w:val="00023826"/>
    <w:rsid w:val="00044A66"/>
    <w:rsid w:val="000956D8"/>
    <w:rsid w:val="000A6CDA"/>
    <w:rsid w:val="000B6CEB"/>
    <w:rsid w:val="000B77FF"/>
    <w:rsid w:val="000C4756"/>
    <w:rsid w:val="000E3D79"/>
    <w:rsid w:val="0012103A"/>
    <w:rsid w:val="00133E52"/>
    <w:rsid w:val="00134A94"/>
    <w:rsid w:val="001467F4"/>
    <w:rsid w:val="0016794D"/>
    <w:rsid w:val="00174653"/>
    <w:rsid w:val="00183C09"/>
    <w:rsid w:val="0018515F"/>
    <w:rsid w:val="00193062"/>
    <w:rsid w:val="001D32D1"/>
    <w:rsid w:val="001D423E"/>
    <w:rsid w:val="001D5809"/>
    <w:rsid w:val="001E762C"/>
    <w:rsid w:val="001F33FE"/>
    <w:rsid w:val="00213104"/>
    <w:rsid w:val="00224212"/>
    <w:rsid w:val="00230968"/>
    <w:rsid w:val="00243F0F"/>
    <w:rsid w:val="00250ACE"/>
    <w:rsid w:val="00267FD1"/>
    <w:rsid w:val="002972DD"/>
    <w:rsid w:val="002A4A64"/>
    <w:rsid w:val="002A6CC8"/>
    <w:rsid w:val="003045A6"/>
    <w:rsid w:val="003074B9"/>
    <w:rsid w:val="003159C6"/>
    <w:rsid w:val="0032583B"/>
    <w:rsid w:val="00347028"/>
    <w:rsid w:val="00364E44"/>
    <w:rsid w:val="00365CB3"/>
    <w:rsid w:val="0037186A"/>
    <w:rsid w:val="0037397D"/>
    <w:rsid w:val="00381704"/>
    <w:rsid w:val="00383FCD"/>
    <w:rsid w:val="003E50FC"/>
    <w:rsid w:val="003F72EA"/>
    <w:rsid w:val="00424E5F"/>
    <w:rsid w:val="00433579"/>
    <w:rsid w:val="00456F12"/>
    <w:rsid w:val="00486252"/>
    <w:rsid w:val="0048691F"/>
    <w:rsid w:val="00491FB0"/>
    <w:rsid w:val="00497167"/>
    <w:rsid w:val="004A2EFB"/>
    <w:rsid w:val="004A6992"/>
    <w:rsid w:val="004B1574"/>
    <w:rsid w:val="004E6196"/>
    <w:rsid w:val="004F172A"/>
    <w:rsid w:val="00500022"/>
    <w:rsid w:val="00506896"/>
    <w:rsid w:val="0055458F"/>
    <w:rsid w:val="00556FD1"/>
    <w:rsid w:val="00561FFC"/>
    <w:rsid w:val="00592F16"/>
    <w:rsid w:val="0059320F"/>
    <w:rsid w:val="00593440"/>
    <w:rsid w:val="005A4604"/>
    <w:rsid w:val="005B52C0"/>
    <w:rsid w:val="005C39CB"/>
    <w:rsid w:val="005C50FB"/>
    <w:rsid w:val="005D53B5"/>
    <w:rsid w:val="005E4555"/>
    <w:rsid w:val="005F323B"/>
    <w:rsid w:val="00610F0F"/>
    <w:rsid w:val="00623EFB"/>
    <w:rsid w:val="00632027"/>
    <w:rsid w:val="00634988"/>
    <w:rsid w:val="00650807"/>
    <w:rsid w:val="006512F0"/>
    <w:rsid w:val="006627D8"/>
    <w:rsid w:val="00682013"/>
    <w:rsid w:val="006833A3"/>
    <w:rsid w:val="0069145F"/>
    <w:rsid w:val="006B082E"/>
    <w:rsid w:val="006B3115"/>
    <w:rsid w:val="006B39A0"/>
    <w:rsid w:val="006D0BAC"/>
    <w:rsid w:val="00703953"/>
    <w:rsid w:val="00722ED9"/>
    <w:rsid w:val="007233AC"/>
    <w:rsid w:val="007A6683"/>
    <w:rsid w:val="007B0C39"/>
    <w:rsid w:val="007B4140"/>
    <w:rsid w:val="007B47D8"/>
    <w:rsid w:val="007C5664"/>
    <w:rsid w:val="007E36C9"/>
    <w:rsid w:val="007F02A8"/>
    <w:rsid w:val="008025C6"/>
    <w:rsid w:val="00810EA1"/>
    <w:rsid w:val="00854808"/>
    <w:rsid w:val="00863EDB"/>
    <w:rsid w:val="00880E56"/>
    <w:rsid w:val="00883E6F"/>
    <w:rsid w:val="008A5ABC"/>
    <w:rsid w:val="008B2183"/>
    <w:rsid w:val="008B35BB"/>
    <w:rsid w:val="008E328E"/>
    <w:rsid w:val="008F6057"/>
    <w:rsid w:val="00900F51"/>
    <w:rsid w:val="009018CF"/>
    <w:rsid w:val="00910265"/>
    <w:rsid w:val="00912E21"/>
    <w:rsid w:val="009163DD"/>
    <w:rsid w:val="009302E5"/>
    <w:rsid w:val="009353E0"/>
    <w:rsid w:val="00971AE1"/>
    <w:rsid w:val="009769E4"/>
    <w:rsid w:val="00977FEB"/>
    <w:rsid w:val="009A6345"/>
    <w:rsid w:val="009A6CC4"/>
    <w:rsid w:val="009C2C3D"/>
    <w:rsid w:val="009D4E1B"/>
    <w:rsid w:val="00A10388"/>
    <w:rsid w:val="00A278D1"/>
    <w:rsid w:val="00A3607B"/>
    <w:rsid w:val="00A428A9"/>
    <w:rsid w:val="00A50E50"/>
    <w:rsid w:val="00A6521F"/>
    <w:rsid w:val="00A74255"/>
    <w:rsid w:val="00A7675E"/>
    <w:rsid w:val="00AB3559"/>
    <w:rsid w:val="00AC0857"/>
    <w:rsid w:val="00AD2825"/>
    <w:rsid w:val="00B06A6D"/>
    <w:rsid w:val="00B14549"/>
    <w:rsid w:val="00B33ABB"/>
    <w:rsid w:val="00B35973"/>
    <w:rsid w:val="00B510FC"/>
    <w:rsid w:val="00BE20B5"/>
    <w:rsid w:val="00BF1196"/>
    <w:rsid w:val="00BF2FC7"/>
    <w:rsid w:val="00C165B9"/>
    <w:rsid w:val="00C267EE"/>
    <w:rsid w:val="00C321B5"/>
    <w:rsid w:val="00C34715"/>
    <w:rsid w:val="00C35918"/>
    <w:rsid w:val="00C531B7"/>
    <w:rsid w:val="00C632C9"/>
    <w:rsid w:val="00C64095"/>
    <w:rsid w:val="00C70888"/>
    <w:rsid w:val="00C73B45"/>
    <w:rsid w:val="00CF0363"/>
    <w:rsid w:val="00D05692"/>
    <w:rsid w:val="00D06A0E"/>
    <w:rsid w:val="00D15570"/>
    <w:rsid w:val="00D356E9"/>
    <w:rsid w:val="00D465E8"/>
    <w:rsid w:val="00D85295"/>
    <w:rsid w:val="00DB2279"/>
    <w:rsid w:val="00DD7D4D"/>
    <w:rsid w:val="00DE6DBC"/>
    <w:rsid w:val="00DF4AFD"/>
    <w:rsid w:val="00DF5B57"/>
    <w:rsid w:val="00E11B35"/>
    <w:rsid w:val="00E14ACC"/>
    <w:rsid w:val="00E16C52"/>
    <w:rsid w:val="00E365F4"/>
    <w:rsid w:val="00E46531"/>
    <w:rsid w:val="00E46CA0"/>
    <w:rsid w:val="00E51A23"/>
    <w:rsid w:val="00E53128"/>
    <w:rsid w:val="00E74E6F"/>
    <w:rsid w:val="00F20301"/>
    <w:rsid w:val="00F402CF"/>
    <w:rsid w:val="00F52707"/>
    <w:rsid w:val="00F90E26"/>
    <w:rsid w:val="00FA4B9D"/>
    <w:rsid w:val="00FA4E27"/>
    <w:rsid w:val="00FD5C58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F2E6283-58A2-481B-8C1F-64117EF2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F4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rsid w:val="001467F4"/>
  </w:style>
  <w:style w:type="paragraph" w:styleId="Piedepgina">
    <w:name w:val="footer"/>
    <w:basedOn w:val="Normal"/>
    <w:link w:val="Piedepgina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7F4"/>
  </w:style>
  <w:style w:type="paragraph" w:styleId="Sinespaciado">
    <w:name w:val="No Spacing"/>
    <w:link w:val="SinespaciadoCar"/>
    <w:uiPriority w:val="1"/>
    <w:qFormat/>
    <w:rsid w:val="001467F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qFormat/>
    <w:rsid w:val="001467F4"/>
    <w:rPr>
      <w:rFonts w:ascii="Calibri" w:eastAsia="Times New Roman" w:hAnsi="Calibri" w:cs="Times New Roman"/>
      <w:lang w:val="es-ES"/>
    </w:rPr>
  </w:style>
  <w:style w:type="character" w:styleId="Hipervnculo">
    <w:name w:val="Hyperlink"/>
    <w:uiPriority w:val="99"/>
    <w:unhideWhenUsed/>
    <w:rsid w:val="001467F4"/>
    <w:rPr>
      <w:color w:val="0563C1"/>
      <w:u w:val="single"/>
    </w:rPr>
  </w:style>
  <w:style w:type="paragraph" w:customStyle="1" w:styleId="Default">
    <w:name w:val="Default"/>
    <w:rsid w:val="0014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1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174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742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3F72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AA45-BBA7-4513-99FF-851D5B89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Alejandro Garcete</dc:creator>
  <cp:lastModifiedBy>usuario1</cp:lastModifiedBy>
  <cp:revision>5</cp:revision>
  <cp:lastPrinted>2020-06-24T14:17:00Z</cp:lastPrinted>
  <dcterms:created xsi:type="dcterms:W3CDTF">2020-06-10T02:04:00Z</dcterms:created>
  <dcterms:modified xsi:type="dcterms:W3CDTF">2021-12-26T21:07:00Z</dcterms:modified>
</cp:coreProperties>
</file>